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54E5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医院2026年糖化血红蛋白分析仪采购项目</w:t>
      </w:r>
      <w:r>
        <w:rPr>
          <w:rFonts w:hint="eastAsia" w:ascii="仿宋" w:hAnsi="仿宋" w:eastAsia="仿宋" w:cs="仿宋"/>
          <w:b/>
          <w:bCs/>
          <w:sz w:val="44"/>
          <w:szCs w:val="44"/>
          <w:lang w:val="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我院就2026年糖化血红蛋白分析仪项目</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p>
    <w:tbl>
      <w:tblPr>
        <w:tblStyle w:val="9"/>
        <w:tblW w:w="49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156"/>
        <w:gridCol w:w="1565"/>
        <w:gridCol w:w="2809"/>
        <w:gridCol w:w="3156"/>
      </w:tblGrid>
      <w:tr w14:paraId="43540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8"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044"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758"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1360" w:type="pct"/>
            <w:vAlign w:val="center"/>
          </w:tcPr>
          <w:p w14:paraId="5D708AF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拟开展项目名称</w:t>
            </w:r>
          </w:p>
        </w:tc>
        <w:tc>
          <w:tcPr>
            <w:tcW w:w="1528" w:type="pct"/>
            <w:vAlign w:val="center"/>
          </w:tcPr>
          <w:p w14:paraId="702B647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预估年检测量（人次）</w:t>
            </w:r>
          </w:p>
        </w:tc>
      </w:tr>
      <w:tr w14:paraId="2FB0A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8" w:type="pc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p>
        </w:tc>
        <w:tc>
          <w:tcPr>
            <w:tcW w:w="1044" w:type="pc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糖化血红蛋白分析仪</w:t>
            </w:r>
          </w:p>
        </w:tc>
        <w:tc>
          <w:tcPr>
            <w:tcW w:w="758" w:type="pc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临床医学检验中心</w:t>
            </w:r>
          </w:p>
        </w:tc>
        <w:tc>
          <w:tcPr>
            <w:tcW w:w="2809" w:type="dxa"/>
            <w:vAlign w:val="center"/>
          </w:tcPr>
          <w:p w14:paraId="1D4F15E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糖化血红蛋白</w:t>
            </w:r>
          </w:p>
        </w:tc>
        <w:tc>
          <w:tcPr>
            <w:tcW w:w="3156" w:type="dxa"/>
            <w:vAlign w:val="center"/>
          </w:tcPr>
          <w:p w14:paraId="4B601922">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100000</w:t>
            </w:r>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2026年8月14日12:00</w:t>
      </w:r>
      <w:r>
        <w:rPr>
          <w:rFonts w:hint="eastAsia" w:ascii="仿宋" w:hAnsi="仿宋" w:eastAsia="仿宋" w:cs="仿宋"/>
          <w:sz w:val="24"/>
          <w:szCs w:val="24"/>
          <w:highlight w:val="none"/>
          <w:lang w:val="en-US" w:eastAsia="zh-CN"/>
        </w:rPr>
        <w:t>前，填写信息采集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2A1E52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0D4DB389">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53BB92B1">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5EB3C6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151B32EE">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技术参数；</w:t>
      </w:r>
    </w:p>
    <w:p w14:paraId="794D5F80">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技术白皮书；</w:t>
      </w:r>
    </w:p>
    <w:p w14:paraId="754590B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配置方案和报价（按照所提供的配置进行报价）；</w:t>
      </w:r>
      <w:r>
        <w:rPr>
          <w:rFonts w:hint="eastAsia" w:ascii="仿宋" w:hAnsi="仿宋" w:eastAsia="仿宋" w:cs="仿宋"/>
          <w:b/>
          <w:bCs/>
          <w:color w:val="FF0000"/>
          <w:sz w:val="24"/>
          <w:szCs w:val="24"/>
          <w:lang w:val="en-US" w:eastAsia="zh-CN"/>
        </w:rPr>
        <w:t>【本次调研采用一次报价，供应商需单独制作并上传报价表XLSX版本（详见附件）+价格最低（全省或全国）承诺函（格式参考附件并加盖供应商公章）】</w:t>
      </w:r>
    </w:p>
    <w:p w14:paraId="337FEC1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质保年限承诺(包含在报价中）；</w:t>
      </w:r>
    </w:p>
    <w:p w14:paraId="28C62347">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7AEA58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12064B1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6924C8E5">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43B561A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06500F20">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本次线下推荐活动暂定2026年8月17日8：30举行（具体时间以本周五电话通知为准），在四川省人民医院医学图书馆招标采购中心311会议室举行，具体时间若发生变化将另行通知，请注意关注。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请现场参会时，携带3份试剂报价表（需盖公章），1份设备项目报价表（不填报价，需盖公章）格式见附件。</w:t>
      </w:r>
      <w:bookmarkStart w:id="0" w:name="_GoBack"/>
      <w:bookmarkEnd w:id="0"/>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24612"/>
    <w:multiLevelType w:val="singleLevel"/>
    <w:tmpl w:val="CEA24612"/>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346431"/>
    <w:rsid w:val="014D0236"/>
    <w:rsid w:val="014D428B"/>
    <w:rsid w:val="01AB7E9F"/>
    <w:rsid w:val="023C6A25"/>
    <w:rsid w:val="032820B0"/>
    <w:rsid w:val="036A2DA6"/>
    <w:rsid w:val="036E40A4"/>
    <w:rsid w:val="03876B01"/>
    <w:rsid w:val="03DE44D5"/>
    <w:rsid w:val="04184A42"/>
    <w:rsid w:val="04B72AFD"/>
    <w:rsid w:val="04E01080"/>
    <w:rsid w:val="04FD3892"/>
    <w:rsid w:val="06EB12F4"/>
    <w:rsid w:val="07F04BDA"/>
    <w:rsid w:val="086821BB"/>
    <w:rsid w:val="08695AC1"/>
    <w:rsid w:val="08E9737B"/>
    <w:rsid w:val="09005079"/>
    <w:rsid w:val="091C3642"/>
    <w:rsid w:val="096170E6"/>
    <w:rsid w:val="098E704E"/>
    <w:rsid w:val="09D07E47"/>
    <w:rsid w:val="09EE0FF8"/>
    <w:rsid w:val="0A1C6608"/>
    <w:rsid w:val="0A92185A"/>
    <w:rsid w:val="0AC04887"/>
    <w:rsid w:val="0B815245"/>
    <w:rsid w:val="0BB31402"/>
    <w:rsid w:val="0BD64C51"/>
    <w:rsid w:val="0BFD4510"/>
    <w:rsid w:val="0C195D3B"/>
    <w:rsid w:val="0C253232"/>
    <w:rsid w:val="0C3D28FD"/>
    <w:rsid w:val="0C424183"/>
    <w:rsid w:val="0CBF16D7"/>
    <w:rsid w:val="0D037D85"/>
    <w:rsid w:val="0D3D4CA7"/>
    <w:rsid w:val="0D720E80"/>
    <w:rsid w:val="0D794FDC"/>
    <w:rsid w:val="0DEC51D6"/>
    <w:rsid w:val="0ECC6B14"/>
    <w:rsid w:val="0F374590"/>
    <w:rsid w:val="0F6E7B57"/>
    <w:rsid w:val="0F952FB2"/>
    <w:rsid w:val="0FEC271B"/>
    <w:rsid w:val="0FF34875"/>
    <w:rsid w:val="101E3381"/>
    <w:rsid w:val="109D7AEC"/>
    <w:rsid w:val="11064A6A"/>
    <w:rsid w:val="11A25AC2"/>
    <w:rsid w:val="1222415C"/>
    <w:rsid w:val="123242DD"/>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8F2423"/>
    <w:rsid w:val="19AA2F2B"/>
    <w:rsid w:val="19E536C0"/>
    <w:rsid w:val="1A0C2D68"/>
    <w:rsid w:val="1AE327AE"/>
    <w:rsid w:val="1C106089"/>
    <w:rsid w:val="1CF163E8"/>
    <w:rsid w:val="1D9E6999"/>
    <w:rsid w:val="1DFE42D4"/>
    <w:rsid w:val="1E094D89"/>
    <w:rsid w:val="1E1B780E"/>
    <w:rsid w:val="1F4C30E6"/>
    <w:rsid w:val="1F923DD0"/>
    <w:rsid w:val="1F943701"/>
    <w:rsid w:val="205846A5"/>
    <w:rsid w:val="20C431D9"/>
    <w:rsid w:val="21272036"/>
    <w:rsid w:val="21A054A2"/>
    <w:rsid w:val="21BF1639"/>
    <w:rsid w:val="21DC4CF7"/>
    <w:rsid w:val="22044C0F"/>
    <w:rsid w:val="227A3997"/>
    <w:rsid w:val="228C7397"/>
    <w:rsid w:val="22AA67C2"/>
    <w:rsid w:val="235928BF"/>
    <w:rsid w:val="238F217A"/>
    <w:rsid w:val="23B02631"/>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AC3313E"/>
    <w:rsid w:val="2B0D2FBB"/>
    <w:rsid w:val="2BD82B4B"/>
    <w:rsid w:val="2BFB2D9E"/>
    <w:rsid w:val="2C352271"/>
    <w:rsid w:val="2C866EA9"/>
    <w:rsid w:val="2CB52726"/>
    <w:rsid w:val="2CED38FA"/>
    <w:rsid w:val="2D0C698D"/>
    <w:rsid w:val="2D1B0AE1"/>
    <w:rsid w:val="2D253A5A"/>
    <w:rsid w:val="2DC43A95"/>
    <w:rsid w:val="2ECA0392"/>
    <w:rsid w:val="2ED04ADD"/>
    <w:rsid w:val="2F5B6085"/>
    <w:rsid w:val="2F846EB6"/>
    <w:rsid w:val="2FAD2601"/>
    <w:rsid w:val="302E701C"/>
    <w:rsid w:val="30705C59"/>
    <w:rsid w:val="315275DB"/>
    <w:rsid w:val="31CD1C87"/>
    <w:rsid w:val="31D91E8E"/>
    <w:rsid w:val="31F824A8"/>
    <w:rsid w:val="32A22F3B"/>
    <w:rsid w:val="33513599"/>
    <w:rsid w:val="336E037A"/>
    <w:rsid w:val="337D32A8"/>
    <w:rsid w:val="33F90606"/>
    <w:rsid w:val="34A97AA1"/>
    <w:rsid w:val="34F17969"/>
    <w:rsid w:val="35312C27"/>
    <w:rsid w:val="353233C7"/>
    <w:rsid w:val="3547435C"/>
    <w:rsid w:val="35D75C92"/>
    <w:rsid w:val="35E14113"/>
    <w:rsid w:val="36400E11"/>
    <w:rsid w:val="368E4B8F"/>
    <w:rsid w:val="37F12E5F"/>
    <w:rsid w:val="389D4298"/>
    <w:rsid w:val="392A4327"/>
    <w:rsid w:val="397415A9"/>
    <w:rsid w:val="398F635B"/>
    <w:rsid w:val="39CC53E3"/>
    <w:rsid w:val="39CC7B3D"/>
    <w:rsid w:val="3A171BC5"/>
    <w:rsid w:val="3A382656"/>
    <w:rsid w:val="3AE7693F"/>
    <w:rsid w:val="3B8231B9"/>
    <w:rsid w:val="3BB779E1"/>
    <w:rsid w:val="3BFF4A5F"/>
    <w:rsid w:val="3C912D8F"/>
    <w:rsid w:val="3CD33517"/>
    <w:rsid w:val="3E073F57"/>
    <w:rsid w:val="3E2D0FE9"/>
    <w:rsid w:val="3E717D82"/>
    <w:rsid w:val="3E814288"/>
    <w:rsid w:val="3EF34326"/>
    <w:rsid w:val="3F0563AA"/>
    <w:rsid w:val="3FCE2E0A"/>
    <w:rsid w:val="40043079"/>
    <w:rsid w:val="4053410F"/>
    <w:rsid w:val="41B56627"/>
    <w:rsid w:val="42006DA9"/>
    <w:rsid w:val="43127E2B"/>
    <w:rsid w:val="431C567C"/>
    <w:rsid w:val="43D229DC"/>
    <w:rsid w:val="441F239D"/>
    <w:rsid w:val="44247311"/>
    <w:rsid w:val="442D38E9"/>
    <w:rsid w:val="449B1433"/>
    <w:rsid w:val="44D808D4"/>
    <w:rsid w:val="44D84EEA"/>
    <w:rsid w:val="44E01707"/>
    <w:rsid w:val="454F7AC8"/>
    <w:rsid w:val="45603F2B"/>
    <w:rsid w:val="46527414"/>
    <w:rsid w:val="466F197D"/>
    <w:rsid w:val="46C92CE1"/>
    <w:rsid w:val="4713692A"/>
    <w:rsid w:val="47F950CF"/>
    <w:rsid w:val="480D754C"/>
    <w:rsid w:val="48436119"/>
    <w:rsid w:val="486C4F92"/>
    <w:rsid w:val="48CE5F92"/>
    <w:rsid w:val="49444EEC"/>
    <w:rsid w:val="49567F85"/>
    <w:rsid w:val="49A31298"/>
    <w:rsid w:val="49B7206D"/>
    <w:rsid w:val="49E07403"/>
    <w:rsid w:val="49EB4BF0"/>
    <w:rsid w:val="4B092E71"/>
    <w:rsid w:val="4B3100F8"/>
    <w:rsid w:val="4BE30AA3"/>
    <w:rsid w:val="4C232A3B"/>
    <w:rsid w:val="4DF06D15"/>
    <w:rsid w:val="4E21067F"/>
    <w:rsid w:val="4F2C07DE"/>
    <w:rsid w:val="4F3A33E1"/>
    <w:rsid w:val="4F98252E"/>
    <w:rsid w:val="50427EC3"/>
    <w:rsid w:val="50B430DA"/>
    <w:rsid w:val="50CB6249"/>
    <w:rsid w:val="514C5EF9"/>
    <w:rsid w:val="51502BF3"/>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63C2905"/>
    <w:rsid w:val="57051E49"/>
    <w:rsid w:val="57055707"/>
    <w:rsid w:val="57567C5A"/>
    <w:rsid w:val="579D7A38"/>
    <w:rsid w:val="5811456D"/>
    <w:rsid w:val="58740B16"/>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8E201F"/>
    <w:rsid w:val="63C23F9D"/>
    <w:rsid w:val="63D93F15"/>
    <w:rsid w:val="63DB53E1"/>
    <w:rsid w:val="64345A7C"/>
    <w:rsid w:val="645E07C1"/>
    <w:rsid w:val="64AF0D38"/>
    <w:rsid w:val="656A42A8"/>
    <w:rsid w:val="65D44FCC"/>
    <w:rsid w:val="66AF5FB0"/>
    <w:rsid w:val="66DF1291"/>
    <w:rsid w:val="679F11B3"/>
    <w:rsid w:val="680E47E2"/>
    <w:rsid w:val="68FA0474"/>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546E03"/>
    <w:rsid w:val="6FC43175"/>
    <w:rsid w:val="6FE25B12"/>
    <w:rsid w:val="70151EC5"/>
    <w:rsid w:val="710B5002"/>
    <w:rsid w:val="7110283A"/>
    <w:rsid w:val="716C06B2"/>
    <w:rsid w:val="724A0539"/>
    <w:rsid w:val="72BD408D"/>
    <w:rsid w:val="73003C04"/>
    <w:rsid w:val="737D7F34"/>
    <w:rsid w:val="73A47E78"/>
    <w:rsid w:val="73CD0DF5"/>
    <w:rsid w:val="74041E6F"/>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6E16DE"/>
    <w:rsid w:val="7ADF746F"/>
    <w:rsid w:val="7AE1262E"/>
    <w:rsid w:val="7AF0315D"/>
    <w:rsid w:val="7B10042A"/>
    <w:rsid w:val="7B2E4E05"/>
    <w:rsid w:val="7BA44B7D"/>
    <w:rsid w:val="7BF228C4"/>
    <w:rsid w:val="7C31692C"/>
    <w:rsid w:val="7CCA34B0"/>
    <w:rsid w:val="7D570ACB"/>
    <w:rsid w:val="7EAE4D5B"/>
    <w:rsid w:val="7ECD2B7A"/>
    <w:rsid w:val="7EEE51CB"/>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1291</Words>
  <Characters>1356</Characters>
  <Lines>9</Lines>
  <Paragraphs>2</Paragraphs>
  <TotalTime>0</TotalTime>
  <ScaleCrop>false</ScaleCrop>
  <LinksUpToDate>false</LinksUpToDate>
  <CharactersWithSpaces>1466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2026-08-10T09:10:02Z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216EA9D8CFA44F7B8073D268718284E5_13</vt:lpwstr>
  </property>
  <property fmtid="{D5CDD505-2E9C-101B-9397-08002B2CF9AE}" pid="4" name="KSOTemplateDocerSaveRecord">
    <vt:lpwstr>eyJoZGlkIjoiMDkzMTllOGExYjc5NThhYzY4OWQ5ZGYwOGI3MzU1NTgiLCJ1c2VySWQiOiI2NDE5ODgzNDAifQ==</vt:lpwstr>
  </property>
</Properties>
</file>